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DE" w:rsidRPr="002F067E" w:rsidRDefault="00522CDE" w:rsidP="00522CDE">
      <w:pPr>
        <w:ind w:left="133" w:right="-20"/>
        <w:rPr>
          <w:sz w:val="28"/>
          <w:szCs w:val="28"/>
        </w:rPr>
      </w:pPr>
      <w:bookmarkStart w:id="0" w:name="_GoBack"/>
      <w:bookmarkEnd w:id="0"/>
      <w:r w:rsidRPr="002F067E">
        <w:rPr>
          <w:sz w:val="28"/>
          <w:szCs w:val="28"/>
        </w:rPr>
        <w:t>Nr.inreg.Registratura UPG</w:t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Anexa 1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Se aprobă,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RECTOR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jc w:val="center"/>
        <w:rPr>
          <w:sz w:val="28"/>
          <w:szCs w:val="28"/>
        </w:rPr>
      </w:pPr>
      <w:r w:rsidRPr="002F067E">
        <w:rPr>
          <w:sz w:val="28"/>
          <w:szCs w:val="28"/>
        </w:rPr>
        <w:t>DOMNULE RECTOR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Subsemnatul  (- a)……………………………………………. născut (-ă) la data de (ziua, luna, anul) …………………………………., absolvent (-a) al (a) facultăţii ………………………………………., secţia ……………………………. cu media ……………. (gradul didactic sau de cercetare şi locul de muncă) ………………………….., vă rog să binevoiţi a-mi aproba înscrierea la concursul pentru ocuparea postului de ……………., poziţia  disciplinele ………………………………………la departamentul ……….………………………, facultatea ………………………………….. 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Menţionez că sunt doctor / doctorand din data de ……………………….. în domeniul de specialitate ……………………………………….</w:t>
      </w:r>
      <w:r>
        <w:rPr>
          <w:sz w:val="28"/>
          <w:szCs w:val="28"/>
        </w:rPr>
        <w:t>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  <w:t>Concursul a fost anunţat în Monitorul Oficial nr ……….. din data ……………….. şi publicat în ziarul ……………….. din data …………….. .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>Data …………………</w:t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Semnătura …………………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Certificăm legalitatea înscrierii la concurs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  <w:t>OFICIUL JURIDIC</w:t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  <w:r w:rsidRPr="002F067E">
        <w:rPr>
          <w:sz w:val="28"/>
          <w:szCs w:val="28"/>
        </w:rPr>
        <w:tab/>
      </w: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rPr>
          <w:sz w:val="28"/>
          <w:szCs w:val="28"/>
        </w:rPr>
      </w:pPr>
    </w:p>
    <w:p w:rsidR="00522CDE" w:rsidRPr="002F067E" w:rsidRDefault="00522CDE" w:rsidP="00522CDE">
      <w:pPr>
        <w:ind w:left="133" w:right="-20"/>
        <w:jc w:val="center"/>
        <w:rPr>
          <w:sz w:val="28"/>
          <w:szCs w:val="28"/>
        </w:rPr>
      </w:pPr>
      <w:r w:rsidRPr="002F067E">
        <w:rPr>
          <w:sz w:val="28"/>
          <w:szCs w:val="28"/>
        </w:rPr>
        <w:t>DOMNULUI RECTOR AL UPG DIN PLOIESTI</w:t>
      </w:r>
    </w:p>
    <w:p w:rsidR="00057048" w:rsidRPr="00522CDE" w:rsidRDefault="00057048" w:rsidP="00522CDE"/>
    <w:sectPr w:rsidR="00057048" w:rsidRPr="00522CDE" w:rsidSect="00A1256D"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61" w:rsidRDefault="00DF5161" w:rsidP="000B6883">
      <w:r>
        <w:separator/>
      </w:r>
    </w:p>
  </w:endnote>
  <w:endnote w:type="continuationSeparator" w:id="0">
    <w:p w:rsidR="00DF5161" w:rsidRDefault="00DF5161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>F 423.17/Ed.</w:t>
    </w:r>
    <w:r w:rsidR="00522CDE">
      <w:rPr>
        <w:rFonts w:ascii="Arial" w:hAnsi="Arial" w:cs="Arial"/>
        <w:i/>
      </w:rPr>
      <w:t>3</w:t>
    </w:r>
    <w:r w:rsidRPr="000B6883">
      <w:rPr>
        <w:rFonts w:ascii="Arial" w:hAnsi="Arial" w:cs="Arial"/>
        <w:i/>
      </w:rPr>
      <w:t xml:space="preserve">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61" w:rsidRDefault="00DF5161" w:rsidP="000B6883">
      <w:r>
        <w:separator/>
      </w:r>
    </w:p>
  </w:footnote>
  <w:footnote w:type="continuationSeparator" w:id="0">
    <w:p w:rsidR="00DF5161" w:rsidRDefault="00DF5161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F8"/>
    <w:rsid w:val="00057048"/>
    <w:rsid w:val="00081BFC"/>
    <w:rsid w:val="000B6883"/>
    <w:rsid w:val="000E791C"/>
    <w:rsid w:val="00103B0C"/>
    <w:rsid w:val="001171B0"/>
    <w:rsid w:val="002156F1"/>
    <w:rsid w:val="00353B89"/>
    <w:rsid w:val="003B62A3"/>
    <w:rsid w:val="003D5B4D"/>
    <w:rsid w:val="00462CBA"/>
    <w:rsid w:val="00522CDE"/>
    <w:rsid w:val="005239F8"/>
    <w:rsid w:val="005B6689"/>
    <w:rsid w:val="00763156"/>
    <w:rsid w:val="00880781"/>
    <w:rsid w:val="00882C1C"/>
    <w:rsid w:val="00A1256D"/>
    <w:rsid w:val="00B30CDF"/>
    <w:rsid w:val="00B65B6F"/>
    <w:rsid w:val="00C047C9"/>
    <w:rsid w:val="00C767E4"/>
    <w:rsid w:val="00DD4934"/>
    <w:rsid w:val="00DF5161"/>
    <w:rsid w:val="00E52EDF"/>
    <w:rsid w:val="00ED6818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9A87F-BD9B-4F81-91F3-5CC1F7C4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12B0A-8A6C-47D7-A789-817066050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028EF-DB05-4080-9146-204F837C4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E517E-3657-42F3-8AF8-A9C68CE5B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Constanta Dordea</cp:lastModifiedBy>
  <cp:revision>2</cp:revision>
  <cp:lastPrinted>2017-12-12T08:09:00Z</cp:lastPrinted>
  <dcterms:created xsi:type="dcterms:W3CDTF">2025-04-11T09:56:00Z</dcterms:created>
  <dcterms:modified xsi:type="dcterms:W3CDTF">2025-04-11T09:56:00Z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